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54" w:rsidRPr="00803EED" w:rsidRDefault="006C2654" w:rsidP="00803EED">
      <w:pPr>
        <w:tabs>
          <w:tab w:val="left" w:pos="5812"/>
        </w:tabs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Załącznik nr 2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Polityki Społecznej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w Zielonej Górze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65-042 Zielona Góra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803EED">
        <w:rPr>
          <w:rFonts w:ascii="Arial Narrow" w:hAnsi="Arial Narrow" w:cs="Times New Roman"/>
          <w:sz w:val="24"/>
          <w:szCs w:val="24"/>
        </w:rPr>
        <w:t xml:space="preserve">ofertę: </w:t>
      </w:r>
      <w:r w:rsidR="00803EED" w:rsidRPr="00BB29B9">
        <w:rPr>
          <w:rFonts w:ascii="Arial Narrow" w:hAnsi="Arial Narrow" w:cs="Times New Roman"/>
          <w:sz w:val="24"/>
          <w:szCs w:val="24"/>
        </w:rPr>
        <w:t>„</w:t>
      </w:r>
      <w:r w:rsidR="00BB29B9" w:rsidRPr="00BB29B9">
        <w:rPr>
          <w:rFonts w:ascii="Arial Narrow" w:hAnsi="Arial Narrow" w:cs="Times New Roman"/>
          <w:b/>
          <w:sz w:val="24"/>
          <w:szCs w:val="24"/>
        </w:rPr>
        <w:t>N</w:t>
      </w:r>
      <w:r w:rsidR="00803EED" w:rsidRPr="00BB29B9">
        <w:rPr>
          <w:rFonts w:ascii="Arial Narrow" w:hAnsi="Arial Narrow" w:cs="Times New Roman"/>
          <w:b/>
          <w:sz w:val="24"/>
          <w:szCs w:val="24"/>
        </w:rPr>
        <w:t>abór na stanowisko</w:t>
      </w:r>
      <w:r w:rsidR="00803EED" w:rsidRPr="00BB29B9">
        <w:rPr>
          <w:rFonts w:ascii="Arial Narrow" w:hAnsi="Arial Narrow" w:cs="Times New Roman"/>
          <w:sz w:val="24"/>
          <w:szCs w:val="24"/>
        </w:rPr>
        <w:t xml:space="preserve"> </w:t>
      </w:r>
      <w:r w:rsidR="00803EED" w:rsidRPr="00BB29B9">
        <w:rPr>
          <w:rFonts w:ascii="Arial Narrow" w:hAnsi="Arial Narrow" w:cs="Times New Roman"/>
          <w:b/>
          <w:sz w:val="24"/>
          <w:szCs w:val="24"/>
        </w:rPr>
        <w:t>specjalista ds. bhp i ppoż. w Regionalnym Ośrodku Polityki Społecznej w Zielonej Górze w roku 201</w:t>
      </w:r>
      <w:r w:rsidR="00F52F3F">
        <w:rPr>
          <w:rFonts w:ascii="Arial Narrow" w:hAnsi="Arial Narrow" w:cs="Times New Roman"/>
          <w:b/>
          <w:sz w:val="24"/>
          <w:szCs w:val="24"/>
        </w:rPr>
        <w:t>6</w:t>
      </w:r>
      <w:bookmarkStart w:id="0" w:name="_GoBack"/>
      <w:bookmarkEnd w:id="0"/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>ykonywanie zadań z zakresu bhp i ochrony przeciw pożarowej w Regionalnym Ośrodku Polityki Społecznej w Zielonej Górze w roku</w:t>
      </w:r>
      <w:r w:rsidRPr="00572A2D">
        <w:rPr>
          <w:rFonts w:ascii="Arial Narrow" w:hAnsi="Arial Narrow" w:cs="Times New Roman"/>
          <w:sz w:val="24"/>
          <w:szCs w:val="24"/>
        </w:rPr>
        <w:t>:</w:t>
      </w:r>
    </w:p>
    <w:p w:rsidR="00A940B1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</w:t>
      </w:r>
      <w:r w:rsidR="00A940B1" w:rsidRPr="00572A2D">
        <w:rPr>
          <w:rFonts w:ascii="Arial Narrow" w:hAnsi="Arial Narrow" w:cs="Times New Roman"/>
          <w:sz w:val="24"/>
          <w:szCs w:val="24"/>
        </w:rPr>
        <w:t>wota brutto</w:t>
      </w:r>
      <w:r>
        <w:rPr>
          <w:rFonts w:ascii="Arial Narrow" w:hAnsi="Arial Narrow" w:cs="Times New Roman"/>
          <w:sz w:val="24"/>
          <w:szCs w:val="24"/>
        </w:rPr>
        <w:t xml:space="preserve"> obejmująca całość trwania umowy</w:t>
      </w:r>
      <w:r w:rsidR="00A940B1" w:rsidRPr="00572A2D">
        <w:rPr>
          <w:rFonts w:ascii="Arial Narrow" w:hAnsi="Arial Narrow" w:cs="Times New Roman"/>
          <w:sz w:val="24"/>
          <w:szCs w:val="24"/>
        </w:rPr>
        <w:t>: ………………………….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131A9">
        <w:rPr>
          <w:rFonts w:ascii="Arial Narrow" w:hAnsi="Arial Narrow" w:cs="Times New Roman"/>
          <w:sz w:val="24"/>
          <w:szCs w:val="24"/>
        </w:rPr>
        <w:t xml:space="preserve">Kwota brutto obejmująca całość trwania umowy </w:t>
      </w:r>
      <w:r w:rsidR="00A940B1" w:rsidRPr="00572A2D">
        <w:rPr>
          <w:rFonts w:ascii="Arial Narrow" w:hAnsi="Arial Narrow" w:cs="Times New Roman"/>
          <w:sz w:val="24"/>
          <w:szCs w:val="24"/>
        </w:rPr>
        <w:t>wyrażona słownie: 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 w:rsidR="009131A9">
        <w:rPr>
          <w:rFonts w:ascii="Arial Narrow" w:hAnsi="Arial Narrow" w:cs="Times New Roman"/>
          <w:sz w:val="24"/>
          <w:szCs w:val="24"/>
        </w:rPr>
        <w:t>……………</w:t>
      </w:r>
      <w:r w:rsidRPr="00572A2D">
        <w:rPr>
          <w:rFonts w:ascii="Arial Narrow" w:hAnsi="Arial Narrow" w:cs="Times New Roman"/>
          <w:sz w:val="24"/>
          <w:szCs w:val="24"/>
        </w:rPr>
        <w:t>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(podpis i pieczęć wykonawcy)</w:t>
      </w:r>
    </w:p>
    <w:sectPr w:rsidR="00A940B1" w:rsidRPr="00572A2D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A7" w:rsidRDefault="00290EA7" w:rsidP="00C918ED">
      <w:pPr>
        <w:spacing w:after="0" w:line="240" w:lineRule="auto"/>
      </w:pPr>
      <w:r>
        <w:separator/>
      </w:r>
    </w:p>
  </w:endnote>
  <w:endnote w:type="continuationSeparator" w:id="0">
    <w:p w:rsidR="00290EA7" w:rsidRDefault="00290EA7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A7" w:rsidRDefault="00290EA7" w:rsidP="00C918ED">
      <w:pPr>
        <w:spacing w:after="0" w:line="240" w:lineRule="auto"/>
      </w:pPr>
      <w:r>
        <w:separator/>
      </w:r>
    </w:p>
  </w:footnote>
  <w:footnote w:type="continuationSeparator" w:id="0">
    <w:p w:rsidR="00290EA7" w:rsidRDefault="00290EA7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318E6E6F" wp14:editId="402F5B16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3C62EC2" wp14:editId="14FCCB87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46459"/>
    <w:rsid w:val="00057555"/>
    <w:rsid w:val="0014185E"/>
    <w:rsid w:val="001E21C6"/>
    <w:rsid w:val="001E6232"/>
    <w:rsid w:val="001F2E68"/>
    <w:rsid w:val="00266AA3"/>
    <w:rsid w:val="00290EA7"/>
    <w:rsid w:val="0029403E"/>
    <w:rsid w:val="00294DB0"/>
    <w:rsid w:val="002C1B86"/>
    <w:rsid w:val="002E18F0"/>
    <w:rsid w:val="003013E1"/>
    <w:rsid w:val="00371FD5"/>
    <w:rsid w:val="004453D3"/>
    <w:rsid w:val="004B3449"/>
    <w:rsid w:val="00505146"/>
    <w:rsid w:val="00572A2D"/>
    <w:rsid w:val="005B7679"/>
    <w:rsid w:val="005E488C"/>
    <w:rsid w:val="005E4CBA"/>
    <w:rsid w:val="006623C8"/>
    <w:rsid w:val="00667650"/>
    <w:rsid w:val="006C2654"/>
    <w:rsid w:val="00701C20"/>
    <w:rsid w:val="007F11F5"/>
    <w:rsid w:val="00803EED"/>
    <w:rsid w:val="00895C7A"/>
    <w:rsid w:val="00896931"/>
    <w:rsid w:val="009131A9"/>
    <w:rsid w:val="00966250"/>
    <w:rsid w:val="00A940B1"/>
    <w:rsid w:val="00AA13D6"/>
    <w:rsid w:val="00AC04DB"/>
    <w:rsid w:val="00AE3ACD"/>
    <w:rsid w:val="00B17E04"/>
    <w:rsid w:val="00B6666B"/>
    <w:rsid w:val="00BA26C1"/>
    <w:rsid w:val="00BB29B9"/>
    <w:rsid w:val="00C918ED"/>
    <w:rsid w:val="00D11F0F"/>
    <w:rsid w:val="00DE415A"/>
    <w:rsid w:val="00E15ADC"/>
    <w:rsid w:val="00F52F3F"/>
    <w:rsid w:val="00FE4C3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9A9B-ED70-4FC2-B758-60998F1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26</cp:revision>
  <cp:lastPrinted>2013-12-17T13:48:00Z</cp:lastPrinted>
  <dcterms:created xsi:type="dcterms:W3CDTF">2013-12-16T13:13:00Z</dcterms:created>
  <dcterms:modified xsi:type="dcterms:W3CDTF">2016-01-04T07:38:00Z</dcterms:modified>
</cp:coreProperties>
</file>